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0C23F" w:rsidR="00C34772" w:rsidRPr="0026421F" w:rsidRDefault="003C7F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1C444" w:rsidR="00C34772" w:rsidRPr="00D339A1" w:rsidRDefault="003C7F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8E182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B5ADC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EB000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30FB3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ADF04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58204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975F0" w:rsidR="002A7340" w:rsidRPr="00CD56BA" w:rsidRDefault="003C7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8E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D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BC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CA74A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0F2DE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13A9C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C4EB9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4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8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D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A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2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2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4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75DBD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6CB78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861E2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CBD44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DA9E5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A9B8B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DD023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632D2" w:rsidR="001835FB" w:rsidRPr="000307EE" w:rsidRDefault="003C7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F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5A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B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E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6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C5646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75F48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CB182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23533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F28C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005A4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CE6B5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6A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F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2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FB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C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5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B6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A62DE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3003B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2D740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3E683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6C3DD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17813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05854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F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C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88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F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4C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84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9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11671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D9474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68FCB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132D2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8A598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69F73" w:rsidR="009A6C64" w:rsidRPr="00730585" w:rsidRDefault="003C7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23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6A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5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73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7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5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FB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D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F49" w:rsidRPr="00B537C7" w:rsidRDefault="003C7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B85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F4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