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0C680" w:rsidR="00C34772" w:rsidRPr="0026421F" w:rsidRDefault="005350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BF2A36" w:rsidR="00C34772" w:rsidRPr="00D339A1" w:rsidRDefault="005350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D797E" w:rsidR="002A7340" w:rsidRPr="00CD56BA" w:rsidRDefault="0053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4BEC3" w:rsidR="002A7340" w:rsidRPr="00CD56BA" w:rsidRDefault="0053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961FC" w:rsidR="002A7340" w:rsidRPr="00CD56BA" w:rsidRDefault="0053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ACD39" w:rsidR="002A7340" w:rsidRPr="00CD56BA" w:rsidRDefault="0053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BAABE" w:rsidR="002A7340" w:rsidRPr="00CD56BA" w:rsidRDefault="0053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28E15" w:rsidR="002A7340" w:rsidRPr="00CD56BA" w:rsidRDefault="0053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D402F5" w:rsidR="002A7340" w:rsidRPr="00CD56BA" w:rsidRDefault="00535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C0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C0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F6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0C2AB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17D22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0ED4C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BCD39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D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56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BC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9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A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C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CE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DAC10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9F611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4A34A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8CD6B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6A822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4B615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105CA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ED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1D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93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D5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C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A1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80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F19C2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5915C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49672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48276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04CF0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6582C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DA279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C2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64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C8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D9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47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15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EA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790AA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D3D29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8D735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6A354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4B17B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33F45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1211C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5A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00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4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4B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9A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F0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FD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8118D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B881C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12E80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4D984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C7152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AB312" w:rsidR="009A6C64" w:rsidRPr="00730585" w:rsidRDefault="00535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A6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62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1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1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97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44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49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33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5024" w:rsidRPr="00B537C7" w:rsidRDefault="00535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B30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ED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02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