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6240" w:rsidR="0061148E" w:rsidRPr="000C582F" w:rsidRDefault="00622A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63C4" w:rsidR="0061148E" w:rsidRPr="000C582F" w:rsidRDefault="00622A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DD1FA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9B172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73E43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8DC14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88647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087D3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F2C37" w:rsidR="00B87ED3" w:rsidRPr="000C582F" w:rsidRDefault="00622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25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6A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03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8E9CC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5C9EF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F5B15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2E32C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A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0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4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D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63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1D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0E770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06F5A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CF3F3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304CB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7B189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1BB5A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BFED4" w:rsidR="00B87ED3" w:rsidRPr="000C582F" w:rsidRDefault="00622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11CBA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6D0CA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26DE2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753F0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7A086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0A6FE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BA590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8D59F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8815F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A2566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BE7D5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31814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D6116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7DDB8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8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2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FAC16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CE625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2A371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87CFE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72046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7C0EB" w:rsidR="00B87ED3" w:rsidRPr="000C582F" w:rsidRDefault="00622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E7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A0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2024-07-02T19:38:00.0000000Z</dcterms:modified>
</coreProperties>
</file>