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EC146" w:rsidR="0061148E" w:rsidRPr="008F69F5" w:rsidRDefault="005F56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2895B" w:rsidR="0061148E" w:rsidRPr="008F69F5" w:rsidRDefault="005F56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AC0BA" w:rsidR="00B87ED3" w:rsidRPr="008F69F5" w:rsidRDefault="005F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DB7770" w:rsidR="00B87ED3" w:rsidRPr="008F69F5" w:rsidRDefault="005F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0347E" w:rsidR="00B87ED3" w:rsidRPr="008F69F5" w:rsidRDefault="005F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A770E" w:rsidR="00B87ED3" w:rsidRPr="008F69F5" w:rsidRDefault="005F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3B6524" w:rsidR="00B87ED3" w:rsidRPr="008F69F5" w:rsidRDefault="005F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21627" w:rsidR="00B87ED3" w:rsidRPr="008F69F5" w:rsidRDefault="005F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C2E7A" w:rsidR="00B87ED3" w:rsidRPr="008F69F5" w:rsidRDefault="005F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C2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DB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55FD3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81C8C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3F607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3F31D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AE9D2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E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01941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23B36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54597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003E4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95EC6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BC6B2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515F4" w:rsidR="00B87ED3" w:rsidRPr="008F69F5" w:rsidRDefault="005F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5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6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2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2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8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9F7E7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57E65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A3899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2B250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CC44A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9EDDF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473CF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8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E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B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38F06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DFB41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B16F9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1F0A7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25C6F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D704C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F3048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2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D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9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0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A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B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21848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9F8CB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51974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7D0BD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257E0" w:rsidR="00B87ED3" w:rsidRPr="008F69F5" w:rsidRDefault="005F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3EF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C6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A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E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2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6D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CE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2024-06-30T19:19:00.0000000Z</dcterms:modified>
</coreProperties>
</file>