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4AD8" w:rsidR="0061148E" w:rsidRPr="008F69F5" w:rsidRDefault="00F149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DE2BF" w:rsidR="0061148E" w:rsidRPr="008F69F5" w:rsidRDefault="00F149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7382ED" w:rsidR="00B87ED3" w:rsidRPr="008F69F5" w:rsidRDefault="00F14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EB564" w:rsidR="00B87ED3" w:rsidRPr="008F69F5" w:rsidRDefault="00F14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1B5A1" w:rsidR="00B87ED3" w:rsidRPr="008F69F5" w:rsidRDefault="00F14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8C507" w:rsidR="00B87ED3" w:rsidRPr="008F69F5" w:rsidRDefault="00F14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8DE6A" w:rsidR="00B87ED3" w:rsidRPr="008F69F5" w:rsidRDefault="00F14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E6AFC" w:rsidR="00B87ED3" w:rsidRPr="008F69F5" w:rsidRDefault="00F14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C736F" w:rsidR="00B87ED3" w:rsidRPr="008F69F5" w:rsidRDefault="00F14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08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57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E1FB0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B8991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28050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1CE5E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9BCCE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F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EC16" w:rsidR="00B87ED3" w:rsidRPr="00944D28" w:rsidRDefault="00F14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7481" w:rsidR="00B87ED3" w:rsidRPr="00944D28" w:rsidRDefault="00F14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1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CE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5ED21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1A77B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ED6BB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F0672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E9C96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72A2F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D2F58" w:rsidR="00B87ED3" w:rsidRPr="008F69F5" w:rsidRDefault="00F1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2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30F10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7A3E2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9426F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D8B6F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109DB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1323D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49450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5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3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A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A66D7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A5C99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2C004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EA812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1B5BF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CC3F0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89C10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F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ACA5C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5F22F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186FB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1F372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55053" w:rsidR="00B87ED3" w:rsidRPr="008F69F5" w:rsidRDefault="00F1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F2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1F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5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0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9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8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9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