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8EB5" w:rsidR="0061148E" w:rsidRPr="00C834E2" w:rsidRDefault="00C72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3C05" w:rsidR="0061148E" w:rsidRPr="00C834E2" w:rsidRDefault="00C72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74B93" w:rsidR="00B87ED3" w:rsidRPr="00944D28" w:rsidRDefault="00C7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41648" w:rsidR="00B87ED3" w:rsidRPr="00944D28" w:rsidRDefault="00C7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BE7A8" w:rsidR="00B87ED3" w:rsidRPr="00944D28" w:rsidRDefault="00C7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2E58F" w:rsidR="00B87ED3" w:rsidRPr="00944D28" w:rsidRDefault="00C7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CFF06" w:rsidR="00B87ED3" w:rsidRPr="00944D28" w:rsidRDefault="00C7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75CDF" w:rsidR="00B87ED3" w:rsidRPr="00944D28" w:rsidRDefault="00C7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21074" w:rsidR="00B87ED3" w:rsidRPr="00944D28" w:rsidRDefault="00C7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7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AE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B3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E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E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314C8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4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A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2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5DD99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BD0EF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4F230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D22C9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86969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9D685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3C2C5" w:rsidR="00B87ED3" w:rsidRPr="00944D28" w:rsidRDefault="00C7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B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DFCFE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9B0D1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1987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54F2C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CCDF2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60306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BB068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F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E9C4C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A482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03DDB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FC6A9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1CC99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79B3B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98F7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E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E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A3647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23B3B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2CAE0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3D842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076DE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4FA6D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9C0DC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C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C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8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497AF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FD2A1" w:rsidR="00B87ED3" w:rsidRPr="00944D28" w:rsidRDefault="00C7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7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7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DD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E4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C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C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0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F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5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5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2AD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