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E3800" w:rsidR="0061148E" w:rsidRPr="00812946" w:rsidRDefault="000220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F5A7B" w:rsidR="0061148E" w:rsidRPr="00812946" w:rsidRDefault="000220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7B38B" w:rsidR="00673BC7" w:rsidRPr="00812946" w:rsidRDefault="000220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A0204" w:rsidR="00673BC7" w:rsidRPr="00812946" w:rsidRDefault="000220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A59A3" w:rsidR="00673BC7" w:rsidRPr="00812946" w:rsidRDefault="000220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F02CB" w:rsidR="00673BC7" w:rsidRPr="00812946" w:rsidRDefault="000220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54D5F" w:rsidR="00673BC7" w:rsidRPr="00812946" w:rsidRDefault="000220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0B7FF" w:rsidR="00673BC7" w:rsidRPr="00812946" w:rsidRDefault="000220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D0506" w:rsidR="00673BC7" w:rsidRPr="00812946" w:rsidRDefault="000220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EED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3CB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786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504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C4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B65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1AA15" w:rsidR="00B87ED3" w:rsidRPr="00812946" w:rsidRDefault="00022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6AE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7FC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8E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2D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7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A44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69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A49EE" w:rsidR="00B87ED3" w:rsidRPr="00812946" w:rsidRDefault="00022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F7B92" w:rsidR="00B87ED3" w:rsidRPr="00812946" w:rsidRDefault="00022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5EFB8" w:rsidR="00B87ED3" w:rsidRPr="00812946" w:rsidRDefault="00022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74040" w:rsidR="00B87ED3" w:rsidRPr="00812946" w:rsidRDefault="00022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35188" w:rsidR="00B87ED3" w:rsidRPr="00812946" w:rsidRDefault="00022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AF1B9" w:rsidR="00B87ED3" w:rsidRPr="00812946" w:rsidRDefault="00022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675556" w:rsidR="00B87ED3" w:rsidRPr="00812946" w:rsidRDefault="00022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2E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44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4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2008" w:rsidR="00B87ED3" w:rsidRPr="00812946" w:rsidRDefault="000220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8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83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18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C6D9A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FB0C7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34800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B40E3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5F406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0E65E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EFF46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57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DA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DE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50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6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26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3E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6EDD3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B5A8B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CA415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510B1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41381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055F5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DC828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E7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D3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5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E3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D1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E5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46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134B4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FD768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F38B0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E01AE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56D0B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C2CAF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AAD01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FC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79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B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33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50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B3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BC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68A12E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9A9AEF" w:rsidR="00B87ED3" w:rsidRPr="00812946" w:rsidRDefault="00022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C2E4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F4A2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AA5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A982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54EA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C0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6A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38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81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6C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DB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6B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01C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4D9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2024-06-28T22:44:00.0000000Z</dcterms:modified>
</coreProperties>
</file>