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3859E" w:rsidR="0061148E" w:rsidRPr="008F69F5" w:rsidRDefault="008217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6708C" w:rsidR="0061148E" w:rsidRPr="008F69F5" w:rsidRDefault="008217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A3E401" w:rsidR="00B87ED3" w:rsidRPr="008F69F5" w:rsidRDefault="00821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CCEC33" w:rsidR="00B87ED3" w:rsidRPr="008F69F5" w:rsidRDefault="00821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27CE72" w:rsidR="00B87ED3" w:rsidRPr="008F69F5" w:rsidRDefault="00821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777D74" w:rsidR="00B87ED3" w:rsidRPr="008F69F5" w:rsidRDefault="00821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A1ADF6" w:rsidR="00B87ED3" w:rsidRPr="008F69F5" w:rsidRDefault="00821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5AF6F" w:rsidR="00B87ED3" w:rsidRPr="008F69F5" w:rsidRDefault="00821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9BEA1D" w:rsidR="00B87ED3" w:rsidRPr="008F69F5" w:rsidRDefault="008217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A99AD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F6C82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E03379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A1278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1625F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91E38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DD4715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6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2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9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3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91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CB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9A7AD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9E5F6E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C8EBA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734AB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C52C5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F6B3E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DE327" w:rsidR="00B87ED3" w:rsidRPr="008F69F5" w:rsidRDefault="008217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2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F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C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C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0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2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0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42488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1BCA8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62A17D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C56A9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D4A6F5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D3C7C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656E7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A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F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5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5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6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0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15134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023B8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90B5E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B608E5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CA9A0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FD61E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B80B0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4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7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5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0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4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5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4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8F241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4599C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16BF4" w:rsidR="00B87ED3" w:rsidRPr="008F69F5" w:rsidRDefault="008217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98A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D2E9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61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19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2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E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7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1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D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5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BC6"/>
    <w:rsid w:val="00810317"/>
    <w:rsid w:val="008217F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2024-06-30T06:40:00.0000000Z</dcterms:modified>
</coreProperties>
</file>