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E514" w:rsidR="0061148E" w:rsidRPr="00944D28" w:rsidRDefault="00412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6326" w:rsidR="0061148E" w:rsidRPr="004A7085" w:rsidRDefault="00412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356A9E" w:rsidR="00E22E60" w:rsidRPr="007D5604" w:rsidRDefault="00412C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E48052" w:rsidR="00E22E60" w:rsidRPr="007D5604" w:rsidRDefault="00412C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304B5D" w:rsidR="00E22E60" w:rsidRPr="007D5604" w:rsidRDefault="00412C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2EE24D" w:rsidR="00E22E60" w:rsidRPr="007D5604" w:rsidRDefault="00412C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C31B85" w:rsidR="00E22E60" w:rsidRPr="007D5604" w:rsidRDefault="00412C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751D20" w:rsidR="00E22E60" w:rsidRPr="007D5604" w:rsidRDefault="00412C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3D811D" w:rsidR="00E22E60" w:rsidRPr="007D5604" w:rsidRDefault="00412C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B8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C16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B0D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5D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6DB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C8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6ABA0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0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1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D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C03CE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B2F76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3CFAC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16E86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F1D95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7F0E9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37260" w:rsidR="00B87ED3" w:rsidRPr="007D5604" w:rsidRDefault="0041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2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3450C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BEC96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97DBC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022EC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E0A25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C1090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A5C51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ED143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D7CE7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91E4F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D50E6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F76D6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2722A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7F8CB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0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8C728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24E0A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B2EAF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E5055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BE887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B112D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D235E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2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43889F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0A5A6" w:rsidR="00B87ED3" w:rsidRPr="007D5604" w:rsidRDefault="0041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4B71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C88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E77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AFA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A9C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D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F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E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D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1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8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2C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