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C5255" w:rsidR="00FD3806" w:rsidRPr="00A72646" w:rsidRDefault="00863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A88B3" w:rsidR="00FD3806" w:rsidRPr="002A5E6C" w:rsidRDefault="00863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C7547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C4BD8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97FE1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BD9F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17B9E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94D0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10F16" w:rsidR="00B87ED3" w:rsidRPr="00AF0D95" w:rsidRDefault="00863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7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C7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11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39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E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4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B7CE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3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3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5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2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1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3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2C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D8B92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D937F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E564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C2C2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F2F1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5D674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593DF" w:rsidR="00B87ED3" w:rsidRPr="00AF0D95" w:rsidRDefault="00863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3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F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1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B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BD36A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02597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A69A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40325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1AE8F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6F723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2F92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F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C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99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F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DCD9F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5DEF5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4868F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F8FDF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52F1C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C085F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60E05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C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4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49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206D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FE3F1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E10F4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92785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B4D7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08A4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321A7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6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C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60CCA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86AE2" w:rsidR="00B87ED3" w:rsidRPr="00AF0D95" w:rsidRDefault="00863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3B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63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82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EA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B5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058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89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A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3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9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B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3A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88B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3C3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