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3ED90C" w:rsidR="00061896" w:rsidRPr="005F4693" w:rsidRDefault="002439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EE118" w:rsidR="00061896" w:rsidRPr="00E407AC" w:rsidRDefault="00243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9C4C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7D83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4F54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880A0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E173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39F86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AA5E" w:rsidR="00FC15B4" w:rsidRPr="00D11D17" w:rsidRDefault="00243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5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2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A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9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D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05DF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1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D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E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0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2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D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4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E26B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B9992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9009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F556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7894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1E65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564F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C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F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6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5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0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5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3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BB38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47E9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1AF3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23C0F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F74ED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C81D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71A2D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C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C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8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6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5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7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4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4F46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89219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2139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ED4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1A3E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8F57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DD8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ADE3A1" w:rsidR="00DE76F3" w:rsidRPr="0026478E" w:rsidRDefault="00243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9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8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8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49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A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F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01BD7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7306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91A6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7C06E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050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1B8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A6A36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F9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2B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95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9E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D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20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E9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05EAC7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F60B1" w:rsidR="009A6C64" w:rsidRPr="00C2583D" w:rsidRDefault="00243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E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3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6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F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A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0C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6D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2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D9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8F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8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48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39F6" w:rsidRDefault="002439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9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