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748C9" w:rsidR="00563B6E" w:rsidRPr="00B24A33" w:rsidRDefault="00DD5B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AB552" w:rsidR="00563B6E" w:rsidRPr="00B24A33" w:rsidRDefault="00DD5B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B20F2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87A91E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C14B8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D1A870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46E76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1A4B1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762B" w:rsidR="00C11CD7" w:rsidRPr="00B24A33" w:rsidRDefault="00DD5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AC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BF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F6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15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A38FB" w:rsidR="002113B7" w:rsidRPr="00B24A33" w:rsidRDefault="00DD5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D0319" w:rsidR="002113B7" w:rsidRPr="00B24A33" w:rsidRDefault="00DD5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002B7" w:rsidR="002113B7" w:rsidRPr="00B24A33" w:rsidRDefault="00DD5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C0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D31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CA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5A2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8C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5CC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14D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F61DA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C9AA17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6353FB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62BFBE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9B1A79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CB95EB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F99AC" w:rsidR="002113B7" w:rsidRPr="00B24A33" w:rsidRDefault="00DD5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99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F1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97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29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36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33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75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EA08D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BB475A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AB8FD5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C53AD5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C1549A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54CFCC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A2F51" w:rsidR="002113B7" w:rsidRPr="00B24A33" w:rsidRDefault="00DD5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24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D0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B9C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6EE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74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B49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60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D3D1EF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4BAEFA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C4A9A5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C87E40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5DDB81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577CDA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E052C" w:rsidR="006E49F3" w:rsidRPr="00B24A33" w:rsidRDefault="00DD5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99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848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ACF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04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AA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D8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93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636A9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7AF58C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C9090C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97B3FA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0919E9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4183FD" w:rsidR="006E49F3" w:rsidRPr="00B24A33" w:rsidRDefault="00DD5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71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BA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AD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CC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E05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3E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15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30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B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B1C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2024-07-03T16:19:00.0000000Z</dcterms:modified>
</coreProperties>
</file>