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060D6" w:rsidR="0061148E" w:rsidRPr="00C834E2" w:rsidRDefault="00002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6E772" w:rsidR="0061148E" w:rsidRPr="00C834E2" w:rsidRDefault="00002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2C29B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8F0F5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4B5C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C3731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6D875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B4855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E1EE1" w:rsidR="00B87ED3" w:rsidRPr="00944D28" w:rsidRDefault="0000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9C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0B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0C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6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3D09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E200D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6CCBF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7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5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A4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78ACD" w:rsidR="00B87ED3" w:rsidRPr="00944D28" w:rsidRDefault="00002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9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98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AC3A0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B9DD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7DC55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E7E4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23ED7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EA346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6B1F8" w:rsidR="00B87ED3" w:rsidRPr="00944D28" w:rsidRDefault="0000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F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C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A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6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49603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5AF1B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38506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A0952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6A798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87728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3BDFC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3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8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E5D34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24AB2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2251D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5EFE7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CB24A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6BDA3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45355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6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D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88454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35C47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768F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2F2EE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4DD88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2C221" w:rsidR="00B87ED3" w:rsidRPr="00944D28" w:rsidRDefault="0000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3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7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E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3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C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30E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2024-06-28T02:59:00.0000000Z</dcterms:modified>
</coreProperties>
</file>