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ED197" w:rsidR="0061148E" w:rsidRPr="00944D28" w:rsidRDefault="00742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7750" w:rsidR="0061148E" w:rsidRPr="004A7085" w:rsidRDefault="00742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71C55" w:rsidR="00A67F55" w:rsidRPr="00944D28" w:rsidRDefault="0074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074D2" w:rsidR="00A67F55" w:rsidRPr="00944D28" w:rsidRDefault="0074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24867" w:rsidR="00A67F55" w:rsidRPr="00944D28" w:rsidRDefault="0074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2F355" w:rsidR="00A67F55" w:rsidRPr="00944D28" w:rsidRDefault="0074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C97BB" w:rsidR="00A67F55" w:rsidRPr="00944D28" w:rsidRDefault="0074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59054" w:rsidR="00A67F55" w:rsidRPr="00944D28" w:rsidRDefault="0074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38685" w:rsidR="00A67F55" w:rsidRPr="00944D28" w:rsidRDefault="00742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01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FC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B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5B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9643F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96C66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9C620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7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0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6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71B81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8CE41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61345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90F94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FAA5A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C9878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84505" w:rsidR="00B87ED3" w:rsidRPr="00944D28" w:rsidRDefault="0074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6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E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B02C8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5FBB9E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A6BAA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03663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1E009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024EC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1648C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6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3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C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6F8DB" w:rsidR="00B87ED3" w:rsidRPr="00944D28" w:rsidRDefault="0074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46C09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8B6FC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3ED35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75989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0D397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00427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64F6F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2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2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C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2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1B652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C2105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7B063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CFEAC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FAD62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EFB45" w:rsidR="00B87ED3" w:rsidRPr="00944D28" w:rsidRDefault="0074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3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C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B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6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A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2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2CC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