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CB797" w:rsidR="00061896" w:rsidRPr="005F4693" w:rsidRDefault="008232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4CEF4" w:rsidR="00061896" w:rsidRPr="00E407AC" w:rsidRDefault="00823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14D8F" w:rsidR="00FC15B4" w:rsidRPr="00D11D17" w:rsidRDefault="0082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7A1C5" w:rsidR="00FC15B4" w:rsidRPr="00D11D17" w:rsidRDefault="0082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86329" w:rsidR="00FC15B4" w:rsidRPr="00D11D17" w:rsidRDefault="0082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5F5B" w:rsidR="00FC15B4" w:rsidRPr="00D11D17" w:rsidRDefault="0082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F7AA" w:rsidR="00FC15B4" w:rsidRPr="00D11D17" w:rsidRDefault="0082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D9B35" w:rsidR="00FC15B4" w:rsidRPr="00D11D17" w:rsidRDefault="0082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6A344" w:rsidR="00FC15B4" w:rsidRPr="00D11D17" w:rsidRDefault="0082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4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D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0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B369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A677A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7B9B1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E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9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7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9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F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0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B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07A35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99810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315AA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BB374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17DE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2DBF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BA19A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D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B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2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0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B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5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3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1AC95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66A01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1DDC6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D33A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68C49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EE7A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A155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6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D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5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9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0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8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7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9779F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87F28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7D36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D8EE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7A276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9DA7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DF2C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E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2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E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2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0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D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C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86A8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D356A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86DF0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1E841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AA40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4A4EE" w:rsidR="009A6C64" w:rsidRPr="00C2583D" w:rsidRDefault="0082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3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6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E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8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F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8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5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32C7" w:rsidRDefault="008232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2C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