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A8623" w:rsidR="00D930ED" w:rsidRPr="00EA69E9" w:rsidRDefault="00FD1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86405" w:rsidR="00D930ED" w:rsidRPr="00790574" w:rsidRDefault="00FD1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EDCC7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A4CBE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DF3FB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DF9F8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8207E0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F89A5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3B8F6" w:rsidR="00B87ED3" w:rsidRPr="00FC7F6A" w:rsidRDefault="00FD1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20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5F845" w:rsidR="00B87ED3" w:rsidRPr="00D44524" w:rsidRDefault="00FD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E899C" w:rsidR="00B87ED3" w:rsidRPr="00D44524" w:rsidRDefault="00FD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041AC" w:rsidR="00B87ED3" w:rsidRPr="00D44524" w:rsidRDefault="00FD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16FF9" w:rsidR="00B87ED3" w:rsidRPr="00D44524" w:rsidRDefault="00FD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14855" w:rsidR="00B87ED3" w:rsidRPr="00D44524" w:rsidRDefault="00FD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0C1FA" w:rsidR="00B87ED3" w:rsidRPr="00D44524" w:rsidRDefault="00FD1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94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7A722" w:rsidR="000B5588" w:rsidRPr="00EA69E9" w:rsidRDefault="00FD12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1D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C43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18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0D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E5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BF046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C4559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042424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0B7EC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1DEBD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171A7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A444C" w:rsidR="000B5588" w:rsidRPr="00D44524" w:rsidRDefault="00FD1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D9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D3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B3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E22A2" w:rsidR="00846B8B" w:rsidRPr="00EA69E9" w:rsidRDefault="00FD12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AC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1E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B0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8C5ED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7641A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DD890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7B2C8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E49DA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EC111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CB9CB" w:rsidR="00846B8B" w:rsidRPr="00D44524" w:rsidRDefault="00FD1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5E0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81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A0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26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43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17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2B817" w:rsidR="007A5870" w:rsidRPr="00EA69E9" w:rsidRDefault="00FD12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C69EE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6FF86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F7743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87838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F40E6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81FC2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52AF17" w:rsidR="007A5870" w:rsidRPr="00D44524" w:rsidRDefault="00FD1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8B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58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F1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8D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9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71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3B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D7B15" w:rsidR="0021795A" w:rsidRPr="00D44524" w:rsidRDefault="00FD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FC9E1" w:rsidR="0021795A" w:rsidRPr="00D44524" w:rsidRDefault="00FD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D71E4" w:rsidR="0021795A" w:rsidRPr="00D44524" w:rsidRDefault="00FD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7F3AC" w:rsidR="0021795A" w:rsidRPr="00D44524" w:rsidRDefault="00FD1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42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F9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D03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79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0A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72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BE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91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C0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DF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2C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