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B54B5" w:rsidR="0061148E" w:rsidRPr="00C834E2" w:rsidRDefault="003217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60E1" w:rsidR="0061148E" w:rsidRPr="00C834E2" w:rsidRDefault="003217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94B85" w:rsidR="00B87ED3" w:rsidRPr="00944D28" w:rsidRDefault="0032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9A2A7" w:rsidR="00B87ED3" w:rsidRPr="00944D28" w:rsidRDefault="0032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0118A" w:rsidR="00B87ED3" w:rsidRPr="00944D28" w:rsidRDefault="0032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81E72" w:rsidR="00B87ED3" w:rsidRPr="00944D28" w:rsidRDefault="0032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46658" w:rsidR="00B87ED3" w:rsidRPr="00944D28" w:rsidRDefault="0032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8391E" w:rsidR="00B87ED3" w:rsidRPr="00944D28" w:rsidRDefault="0032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5DF4B" w:rsidR="00B87ED3" w:rsidRPr="00944D28" w:rsidRDefault="0032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D8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C2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4A73E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0E51A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86815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54594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9C1F2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8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2744" w:rsidR="00B87ED3" w:rsidRPr="00944D28" w:rsidRDefault="00321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B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24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31C51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744B7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EB079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54310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1A35C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22953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B7D4A" w:rsidR="00B87ED3" w:rsidRPr="00944D28" w:rsidRDefault="0032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6C17" w:rsidR="00B87ED3" w:rsidRPr="00944D28" w:rsidRDefault="0032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5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8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E088F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EED99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0E657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FC97D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11E9A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898FB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3B107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B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D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1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FCDF6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C3622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494A3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608CF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6C86F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F0C63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89D49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D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5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C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02D61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CFDE9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BB0FC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8724D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B22A4" w:rsidR="00B87ED3" w:rsidRPr="00944D28" w:rsidRDefault="0032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A0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EE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9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5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5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96BF" w:rsidR="00B87ED3" w:rsidRPr="00944D28" w:rsidRDefault="0032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7D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2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