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94E23" w:rsidR="0061148E" w:rsidRPr="00C834E2" w:rsidRDefault="00F06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81240" w:rsidR="0061148E" w:rsidRPr="00C834E2" w:rsidRDefault="00F06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FD84F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D662E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B4B04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0C870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3B6BB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FBBAA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E3C9" w:rsidR="00B87ED3" w:rsidRPr="00944D28" w:rsidRDefault="00F06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7FC32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F16F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E9715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7A74C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BC1D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0170F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484F" w:rsidR="00B87ED3" w:rsidRPr="00944D28" w:rsidRDefault="00F06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5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3BE6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EAD2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C6F0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36B19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F22F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81B07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1494" w:rsidR="00B87ED3" w:rsidRPr="00944D28" w:rsidRDefault="00F0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C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5D08" w:rsidR="00B87ED3" w:rsidRPr="00944D28" w:rsidRDefault="00F0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1D4D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C56CB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DBB7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40F9A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A540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9C2B1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EBE7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AB85" w:rsidR="00B87ED3" w:rsidRPr="00944D28" w:rsidRDefault="00F0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0D0E0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1FC3A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03F99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D0FEC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780F7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B611B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F4720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FFDB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AE0BD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13F26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3195E" w:rsidR="00B87ED3" w:rsidRPr="00944D28" w:rsidRDefault="00F0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2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0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C9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