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D75D" w:rsidR="0061148E" w:rsidRPr="00944D28" w:rsidRDefault="002F3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8B26" w:rsidR="0061148E" w:rsidRPr="004A7085" w:rsidRDefault="002F3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EC842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3B7A1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26DD7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1DF05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74508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33F6F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45D99" w:rsidR="00A67F55" w:rsidRPr="00944D28" w:rsidRDefault="002F3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2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9F1D6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82018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0B72A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845DF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642D9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F063E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3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1AB79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331BC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B7DE7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1BF39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AC0E5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C10AC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A247D" w:rsidR="00B87ED3" w:rsidRPr="00944D28" w:rsidRDefault="002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744D" w:rsidR="00B87ED3" w:rsidRPr="00944D28" w:rsidRDefault="002F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D9422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48D4E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F01EA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41AA3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A0F6C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9B474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15F70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D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A487D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3D74B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F9866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8F15F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40F48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13FC9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2D3FE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9818D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92349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208D4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5BA2C" w:rsidR="00B87ED3" w:rsidRPr="00944D28" w:rsidRDefault="002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1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2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B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B3D5" w:rsidR="00B87ED3" w:rsidRPr="00944D28" w:rsidRDefault="002F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A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35A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