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25004" w:rsidR="00061896" w:rsidRPr="005F4693" w:rsidRDefault="00B93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81608" w:rsidR="00061896" w:rsidRPr="00E407AC" w:rsidRDefault="00B93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0EB7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3275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7F8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DBE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F3DE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774A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7EB" w:rsidR="00FC15B4" w:rsidRPr="00D11D17" w:rsidRDefault="00B9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6A6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85B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42AF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C6F1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B58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F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B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0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C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1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8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3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AD3D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EE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9E3B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DE3A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B1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D928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AF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7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D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C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F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F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1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7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C52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170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C698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624A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C632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8E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D111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8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1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9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A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7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A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B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98D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1BD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D130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E098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98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479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C2C3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8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9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5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1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B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A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5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6F76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9559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051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574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42D5" w:rsidR="009A6C64" w:rsidRPr="00C2583D" w:rsidRDefault="00B9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F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F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C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F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A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D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4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3E68" w:rsidRDefault="00B93E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