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ECD10" w:rsidR="00380DB3" w:rsidRPr="0068293E" w:rsidRDefault="00B74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2F1E5" w:rsidR="00380DB3" w:rsidRPr="0068293E" w:rsidRDefault="00B74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588F8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72A6C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17147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95CB9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22D52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3D392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AEEDF" w:rsidR="00240DC4" w:rsidRPr="00B03D55" w:rsidRDefault="00B74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6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2345A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E1CD3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D89F6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BE708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63A16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90952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7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505C5" w:rsidR="001835FB" w:rsidRPr="00DA1511" w:rsidRDefault="00B74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4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2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A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F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7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5A540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A9FBB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F844F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49841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D505D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5DF95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1CF7E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1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00DEC" w:rsidR="001835FB" w:rsidRPr="00DA1511" w:rsidRDefault="00B74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3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EE307" w:rsidR="001835FB" w:rsidRPr="00DA1511" w:rsidRDefault="00B74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1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F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1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ED9A0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67157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59828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7A7A1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9649F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B63CB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89DAA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F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6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A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6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5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0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5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128D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CC325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D2A07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BE9E3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0D038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093D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28533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5EAFF" w:rsidR="001835FB" w:rsidRPr="00DA1511" w:rsidRDefault="00B74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7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2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8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0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F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CC06" w14:textId="77777777" w:rsidR="00B742CD" w:rsidRDefault="00B74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11DF1E8B" w14:textId="1A38C039" w:rsidR="001835FB" w:rsidRPr="00DA1511" w:rsidRDefault="00B74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8885D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65B58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D5493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7165E" w:rsidR="009A6C64" w:rsidRPr="00730585" w:rsidRDefault="00B74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89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2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EF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4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B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2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1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4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A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1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42CD" w:rsidRPr="00B537C7" w:rsidRDefault="00B74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2C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