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145F8" w:rsidR="00380DB3" w:rsidRPr="0068293E" w:rsidRDefault="00E37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D8E54" w:rsidR="00380DB3" w:rsidRPr="0068293E" w:rsidRDefault="00E37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C81EA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0F149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F721A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A7251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42097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C4FA1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A0015" w:rsidR="00240DC4" w:rsidRPr="00B03D55" w:rsidRDefault="00E3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9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BD2E5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FFA52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A9713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10171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36E08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1950A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0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18F02" w:rsidR="001835FB" w:rsidRPr="00DA1511" w:rsidRDefault="00E37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3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2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1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0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F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027EF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9B586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052F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FEE04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3C8C8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F4C55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C543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8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5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C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A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A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0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D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13E57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7EA1A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222D0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78355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DE898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B96ED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3721D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1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C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E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6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0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9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D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66C2D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D0065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84C19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3C338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01740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0AC0F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A846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5F153" w:rsidR="001835FB" w:rsidRPr="00DA1511" w:rsidRDefault="00E37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4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C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5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8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5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E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6595F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2FBB3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8AEEB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D74E5" w:rsidR="009A6C64" w:rsidRPr="00730585" w:rsidRDefault="00E3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04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4C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27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F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E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B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A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4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D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1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9F2" w:rsidRPr="00B537C7" w:rsidRDefault="00E37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9F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