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7359E" w:rsidR="00380DB3" w:rsidRPr="0068293E" w:rsidRDefault="00737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2A31C" w:rsidR="00380DB3" w:rsidRPr="0068293E" w:rsidRDefault="00737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9248E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7823F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2A158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029B6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C6039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1A911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B6120" w:rsidR="00240DC4" w:rsidRPr="00B03D55" w:rsidRDefault="0073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8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DDC88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56384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D658C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03DAC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FD23F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724E2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7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2CEEE" w:rsidR="001835FB" w:rsidRPr="00DA1511" w:rsidRDefault="00737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7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D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A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1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E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DBCA6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CA9E6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B4AFB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3F8AC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974CE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28AFC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EBA0B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B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E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8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7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2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A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4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3EFEF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FC876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79A7F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FC99A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8BDE9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ACF47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94165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8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A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E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5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A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E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E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52D11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E3438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3673C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233A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59FAA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AC015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3FD85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E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5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C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A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A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7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1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8B93B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E1AC9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2B5D3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9EFD1" w:rsidR="009A6C64" w:rsidRPr="00730585" w:rsidRDefault="0073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E8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6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E4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7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6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6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1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2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9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4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0D6" w:rsidRPr="00B537C7" w:rsidRDefault="00737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0D6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