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27C39" w:rsidR="0061148E" w:rsidRPr="00944D28" w:rsidRDefault="00683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55C4" w:rsidR="0061148E" w:rsidRPr="004A7085" w:rsidRDefault="00683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8C2F1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EA1FC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FA79C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F41A3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FDCC2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6F0E8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82590" w:rsidR="00B87ED3" w:rsidRPr="00944D28" w:rsidRDefault="00683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F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E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0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A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E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1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A2ABF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8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CF08" w:rsidR="00B87ED3" w:rsidRPr="00944D28" w:rsidRDefault="00683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4C7FD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D9E8C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470C1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FE00C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8D1DA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057E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28CE7" w:rsidR="00B87ED3" w:rsidRPr="00944D28" w:rsidRDefault="0068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5EBC" w:rsidR="00B87ED3" w:rsidRPr="00944D28" w:rsidRDefault="0068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3FC1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38F35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1D281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7D10D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AD053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5AC29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775B4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1853D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46A0E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5F5D4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DB33A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792C8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86FA2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0F9D2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20FA7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58B42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3DD8D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D225E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748E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AAAD5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57998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EF1D" w:rsidR="00B87ED3" w:rsidRPr="00944D28" w:rsidRDefault="0068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7EBE1" w:rsidR="00B87ED3" w:rsidRPr="00944D28" w:rsidRDefault="0068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9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0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0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3C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A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9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0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C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4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8350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