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F11A" w:rsidR="0061148E" w:rsidRPr="000C582F" w:rsidRDefault="002D5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BFEA" w:rsidR="0061148E" w:rsidRPr="000C582F" w:rsidRDefault="002D5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8940C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CCEC2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9E544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F1E97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132E3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27335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D025B" w:rsidR="00B87ED3" w:rsidRPr="000C582F" w:rsidRDefault="002D5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33BBB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96AF1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EB659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5C22F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733F4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7251F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2F47E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2391" w:rsidR="00B87ED3" w:rsidRPr="000C582F" w:rsidRDefault="002D51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4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67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F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1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4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CAD72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5BA6D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1CC58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51AC1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E7C7D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1D441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C61ED" w:rsidR="00B87ED3" w:rsidRPr="000C582F" w:rsidRDefault="002D5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D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9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4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5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FB034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EE62E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3FCFA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95AEC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46DEC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0F580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9C6BB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1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9EFB" w:rsidR="00B87ED3" w:rsidRPr="000C582F" w:rsidRDefault="002D5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7AF52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48510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DA7D2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1301C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21807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F5EF3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1606F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15AC" w:rsidR="00B87ED3" w:rsidRPr="000C582F" w:rsidRDefault="002D5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A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4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6F2E1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3A62A" w:rsidR="00B87ED3" w:rsidRPr="000C582F" w:rsidRDefault="002D5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22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64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F4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EF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32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8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65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5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D513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2024-06-30T19:01:00.0000000Z</dcterms:modified>
</coreProperties>
</file>