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4754D" w:rsidR="00FD3806" w:rsidRPr="00A72646" w:rsidRDefault="00157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CDA61E" w:rsidR="00FD3806" w:rsidRPr="002A5E6C" w:rsidRDefault="00157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38F7E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305CD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8D64A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79235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F320B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18CD0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A15E4" w:rsidR="00B87ED3" w:rsidRPr="00AF0D95" w:rsidRDefault="00157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4F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37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5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6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AE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8A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F5D1A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2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29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83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9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0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6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D300" w:rsidR="00B87ED3" w:rsidRPr="00AF0D95" w:rsidRDefault="0015792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E8B05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9B0D2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D08F8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7E971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1B248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008D7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B5C3B" w:rsidR="00B87ED3" w:rsidRPr="00AF0D95" w:rsidRDefault="00157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3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E3B68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247F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3E7BA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5113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DDDB7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C6B1F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ADC9E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F7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7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61C5F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50E55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69E5E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3D8F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8491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45F05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48222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B2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0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EE201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B1A6B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3729F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CA3FD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E4AAD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9B41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499D6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E2E2" w:rsidR="00B87ED3" w:rsidRPr="00AF0D95" w:rsidRDefault="001579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B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9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02D26" w:rsidR="00B87ED3" w:rsidRPr="00AF0D95" w:rsidRDefault="00157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686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D8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47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77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56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E0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10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66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A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4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5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3B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C6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515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92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6C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