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2BFE2" w:rsidR="00061896" w:rsidRPr="005F4693" w:rsidRDefault="00205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04C95" w:rsidR="00061896" w:rsidRPr="00E407AC" w:rsidRDefault="00205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68035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87790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A9AAF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8CCA0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B98D3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19AC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4F8D" w:rsidR="00FC15B4" w:rsidRPr="00D11D17" w:rsidRDefault="00205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38BD6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A259C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7471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F165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8333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2149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C82A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8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1F7D3" w:rsidR="00DE76F3" w:rsidRPr="0026478E" w:rsidRDefault="00205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E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E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8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2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7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7D8B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9BA6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2EE4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0A3E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C9219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386C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552F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2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7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7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1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D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A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D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6598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DA84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3F197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3ED19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B7FF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9D534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608F8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C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0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8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B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B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5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2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1459B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EC20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2163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12E4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EE6B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75FF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11C5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8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9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D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C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D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C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A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3FF3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777A" w:rsidR="009A6C64" w:rsidRPr="00C2583D" w:rsidRDefault="00205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B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3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9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2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5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8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0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5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5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2023-05-29T19:45:00.0000000Z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