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C7B74" w:rsidR="00061896" w:rsidRPr="005F4693" w:rsidRDefault="003178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FE231" w:rsidR="00061896" w:rsidRPr="00E407AC" w:rsidRDefault="003178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18BF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CE22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E216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B4B0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603B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1A46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B392C" w:rsidR="00FC15B4" w:rsidRPr="00D11D17" w:rsidRDefault="0031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63E2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AFCCB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5B18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F4FF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291D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6ED0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8E66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99937" w:rsidR="00DE76F3" w:rsidRPr="0026478E" w:rsidRDefault="00317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8D5BB" w:rsidR="00DE76F3" w:rsidRPr="0026478E" w:rsidRDefault="00317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9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2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B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4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51F8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DCF91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A7D8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360C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B4CA8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EB9B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0BE0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B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1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9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8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C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C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B837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BD91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4A03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AE57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A94C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04AB7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53709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D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F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C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1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3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F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D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4EA3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46B8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4981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46E0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78BA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7FA1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0659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9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8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9F98B" w:rsidR="00DE76F3" w:rsidRPr="0026478E" w:rsidRDefault="00317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C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6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2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A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43CF2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C5707" w:rsidR="009A6C64" w:rsidRPr="00C2583D" w:rsidRDefault="0031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7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2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3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9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C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4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F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F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819" w:rsidRDefault="003178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