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0A89C" w:rsidR="00061896" w:rsidRPr="005F4693" w:rsidRDefault="008D2C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57D71" w:rsidR="00061896" w:rsidRPr="00E407AC" w:rsidRDefault="008D2C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7B9F0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2C4B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8DF32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97D19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2D5DE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4B20A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799A1" w:rsidR="00FC15B4" w:rsidRPr="00D11D17" w:rsidRDefault="008D2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6B6E1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379D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C7B5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9DCE2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9F47A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16EFC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D0A13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37240" w:rsidR="00DE76F3" w:rsidRPr="0026478E" w:rsidRDefault="008D2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B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7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B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4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B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8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5C296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FAF7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2157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A9F59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2506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05597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6E95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6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3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C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0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8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0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1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5CA3A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61BB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8E5FE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DE4D0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C785D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8BB2B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99E50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B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2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C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F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2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1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B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9570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334C1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1CBBD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97B60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407E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A6CDC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5C84A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0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B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1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E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A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F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1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916D5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A2926" w:rsidR="009A6C64" w:rsidRPr="00C2583D" w:rsidRDefault="008D2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98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A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BD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9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E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C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8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A1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0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C3D" w:rsidRDefault="008D2C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C3D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