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89F5E" w:rsidR="00061896" w:rsidRPr="005F4693" w:rsidRDefault="00FF76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6D7B6" w:rsidR="00061896" w:rsidRPr="00E407AC" w:rsidRDefault="00FF76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264E" w:rsidR="00FC15B4" w:rsidRPr="00D11D17" w:rsidRDefault="00FF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1F3D" w:rsidR="00FC15B4" w:rsidRPr="00D11D17" w:rsidRDefault="00FF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755E6" w:rsidR="00FC15B4" w:rsidRPr="00D11D17" w:rsidRDefault="00FF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099D" w:rsidR="00FC15B4" w:rsidRPr="00D11D17" w:rsidRDefault="00FF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BDE0" w:rsidR="00FC15B4" w:rsidRPr="00D11D17" w:rsidRDefault="00FF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FC5BE" w:rsidR="00FC15B4" w:rsidRPr="00D11D17" w:rsidRDefault="00FF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D0A8" w:rsidR="00FC15B4" w:rsidRPr="00D11D17" w:rsidRDefault="00FF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E2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2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1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E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0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DA17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2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1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F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F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3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A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5E1E1" w:rsidR="00DE76F3" w:rsidRPr="0026478E" w:rsidRDefault="00FF7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E8B5A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AA04F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FFB8C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1C74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8FFFA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8CCAC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2FF5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4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4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2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3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0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0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0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49702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0B7A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27D9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EC388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D249C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B541A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5A923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1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D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E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F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2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6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6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FF6B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B25D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9D6C2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BC35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E9555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0C86B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412FF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A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428ED" w:rsidR="00DE76F3" w:rsidRPr="0026478E" w:rsidRDefault="00FF7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0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F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3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5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9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8585A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6CD7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13C8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9053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E780D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99C00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84425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B2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01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13E17E" w:rsidR="00DE76F3" w:rsidRPr="0026478E" w:rsidRDefault="00FF7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63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0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72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0A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281B1" w:rsidR="009A6C64" w:rsidRPr="00C2583D" w:rsidRDefault="00FF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1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7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46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B6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9E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3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6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EC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C5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4F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D2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D7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3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7662" w:rsidRDefault="00FF76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