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ADBAA" w:rsidR="00380DB3" w:rsidRPr="0068293E" w:rsidRDefault="00812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EE2E6" w:rsidR="00380DB3" w:rsidRPr="0068293E" w:rsidRDefault="00812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6EF02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D3F9A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5AC43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3D791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5264D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D0ED1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63BD3" w:rsidR="00240DC4" w:rsidRPr="00B03D55" w:rsidRDefault="0081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9EC41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2E473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0E5D3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FC067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E907D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4AF32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63F48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9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8DD9B" w:rsidR="001835FB" w:rsidRPr="00DA1511" w:rsidRDefault="0081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D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4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9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2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6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37608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15B20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F5C6D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E1B97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3A182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5D176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BBD2C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3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1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9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5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7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1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5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2E383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3DCB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CF77E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A92AD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54497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24E1A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A8E91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F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4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FA391" w:rsidR="001835FB" w:rsidRPr="00DA1511" w:rsidRDefault="0081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9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5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B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C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E8F1E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FD7F9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5E8F2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0E59F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ED881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21CB6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D6756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5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D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1C918" w:rsidR="001835FB" w:rsidRPr="00DA1511" w:rsidRDefault="0081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5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4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4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2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64FC4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D9A75" w:rsidR="009A6C64" w:rsidRPr="00730585" w:rsidRDefault="0081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9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98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2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0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F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B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5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D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2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5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0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2C8" w:rsidRPr="00B537C7" w:rsidRDefault="00812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2C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