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842BD" w:rsidR="0061148E" w:rsidRPr="000C582F" w:rsidRDefault="008629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26B7" w:rsidR="0061148E" w:rsidRPr="000C582F" w:rsidRDefault="008629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7BA83" w:rsidR="00B87ED3" w:rsidRPr="000C582F" w:rsidRDefault="0086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A9AEB" w:rsidR="00B87ED3" w:rsidRPr="000C582F" w:rsidRDefault="0086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4E535C" w:rsidR="00B87ED3" w:rsidRPr="000C582F" w:rsidRDefault="0086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2F793" w:rsidR="00B87ED3" w:rsidRPr="000C582F" w:rsidRDefault="0086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5AA14" w:rsidR="00B87ED3" w:rsidRPr="000C582F" w:rsidRDefault="0086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0A3B1" w:rsidR="00B87ED3" w:rsidRPr="000C582F" w:rsidRDefault="0086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5A8EA" w:rsidR="00B87ED3" w:rsidRPr="000C582F" w:rsidRDefault="0086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F0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172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97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66583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AC63D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B417C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206C6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C9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04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E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13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0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C1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B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E9812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D3A9B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2F3EB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9C23D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24290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7B20E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BDA2E" w:rsidR="00B87ED3" w:rsidRPr="000C582F" w:rsidRDefault="0086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E2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45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04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6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DE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436A1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98800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DCEA8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6F816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EE4F7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ACF63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B8E4E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07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5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83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A62E" w:rsidR="00B87ED3" w:rsidRPr="000C582F" w:rsidRDefault="008629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C3D82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6158C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3A275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9EAB5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F0BCC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E087F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9022C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0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58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DE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8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1895A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16559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4DFAA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A1034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A9EAB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B6142" w:rsidR="00B87ED3" w:rsidRPr="000C582F" w:rsidRDefault="0086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7D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F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A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5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5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6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2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29D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