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A4E8" w:rsidR="0061148E" w:rsidRPr="000C582F" w:rsidRDefault="00B01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43E5A" w:rsidR="0061148E" w:rsidRPr="000C582F" w:rsidRDefault="00B01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BA300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86AF6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0F134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0CBEB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40E9C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3DF90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99E33" w:rsidR="00B87ED3" w:rsidRPr="000C582F" w:rsidRDefault="00B0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8C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5F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D4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F6F1B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9F72A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F412B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EFCB6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7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EA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2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BD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F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D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D6EC9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43A4E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562EC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CA9DD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0D6AD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7A078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6A1CF" w:rsidR="00B87ED3" w:rsidRPr="000C582F" w:rsidRDefault="00B0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D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A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9822" w:rsidR="00B87ED3" w:rsidRPr="000C582F" w:rsidRDefault="00B0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77C16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E949C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42446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17BAB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F7E29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8CD14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CE515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D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F4006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B1587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BAADD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346B0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75165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1DB08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1CF95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5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B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8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5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40C49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E2999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880F6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C951C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58E61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B5E3A" w:rsidR="00B87ED3" w:rsidRPr="000C582F" w:rsidRDefault="00B0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1B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8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E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D702" w:rsidR="00B87ED3" w:rsidRPr="000C582F" w:rsidRDefault="00B0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E78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