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9091" w:rsidR="0061148E" w:rsidRPr="00944D28" w:rsidRDefault="00141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207B" w:rsidR="0061148E" w:rsidRPr="004A7085" w:rsidRDefault="00141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EA16A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BE327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576AD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922C9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7C320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20D59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452FF" w:rsidR="00A67F55" w:rsidRPr="00944D28" w:rsidRDefault="0014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C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8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4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A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C747F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98235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F69EA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6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3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F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44022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B8BE5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8C3F5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EE3AC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A4E62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9DB54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402F6" w:rsidR="00B87ED3" w:rsidRPr="00944D28" w:rsidRDefault="0014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2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2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2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5EECD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08DA2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559C8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E4E12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6065E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41E12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6AB94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D70D1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FAFD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19D7B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4D0E5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C9C29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20768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DB6FA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2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25FC7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1F419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AFDA2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52625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A6CD5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95AFC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0BCFD" w:rsidR="00B87ED3" w:rsidRPr="00944D28" w:rsidRDefault="0014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E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4FA61" w:rsidR="00B87ED3" w:rsidRPr="00944D28" w:rsidRDefault="0014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A5D7" w:rsidR="00B87ED3" w:rsidRPr="00944D28" w:rsidRDefault="0014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410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