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FF1B" w:rsidR="0061148E" w:rsidRPr="008F69F5" w:rsidRDefault="00754A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F47F" w:rsidR="0061148E" w:rsidRPr="008F69F5" w:rsidRDefault="00754A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29025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46653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E8569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A84A4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32C4A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5FC55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E75ED" w:rsidR="00B87ED3" w:rsidRPr="008F69F5" w:rsidRDefault="00754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E6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C7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43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B0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C837B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AB8B3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42386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A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38E0E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C68A5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2FF26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A7D82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310A1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5F8DC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65513" w:rsidR="00B87ED3" w:rsidRPr="008F69F5" w:rsidRDefault="00754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6398A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E44D6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C0614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19823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B0DB0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D8A8C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4E78F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4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BD817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D031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BF35D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427E8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0C912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14957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12EFD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4F8D" w:rsidR="00B87ED3" w:rsidRPr="00944D28" w:rsidRDefault="0075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4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4C08C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0A2FA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444A9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4EB93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F8C02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94ACA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092B6" w:rsidR="00B87ED3" w:rsidRPr="008F69F5" w:rsidRDefault="00754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1F92" w:rsidR="00B87ED3" w:rsidRPr="00944D28" w:rsidRDefault="0075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F589" w:rsidR="00B87ED3" w:rsidRPr="00944D28" w:rsidRDefault="0075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8AD2" w:rsidR="00B87ED3" w:rsidRPr="00944D28" w:rsidRDefault="0075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AE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