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669F" w:rsidR="0061148E" w:rsidRPr="008F69F5" w:rsidRDefault="00E810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5BF9" w:rsidR="0061148E" w:rsidRPr="008F69F5" w:rsidRDefault="00E810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95D77" w:rsidR="00B87ED3" w:rsidRPr="008F69F5" w:rsidRDefault="00E81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049E7" w:rsidR="00B87ED3" w:rsidRPr="008F69F5" w:rsidRDefault="00E81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882D4" w:rsidR="00B87ED3" w:rsidRPr="008F69F5" w:rsidRDefault="00E81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F0047" w:rsidR="00B87ED3" w:rsidRPr="008F69F5" w:rsidRDefault="00E81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857F9" w:rsidR="00B87ED3" w:rsidRPr="008F69F5" w:rsidRDefault="00E81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13A45" w:rsidR="00B87ED3" w:rsidRPr="008F69F5" w:rsidRDefault="00E81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218493" w:rsidR="00B87ED3" w:rsidRPr="008F69F5" w:rsidRDefault="00E81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54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D1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16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55106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4F8A9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E214C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8F8C2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2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2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287D4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96147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055BA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38630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C32F2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CB6E3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B580D" w:rsidR="00B87ED3" w:rsidRPr="008F69F5" w:rsidRDefault="00E81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168A8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540F6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C855B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331CC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6E041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5F9DD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690B4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4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D7361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67203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BCEE2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E86D6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B447B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CD62A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CA1DD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E64C9" w:rsidR="00B87ED3" w:rsidRPr="00944D28" w:rsidRDefault="00E81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F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1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C7CA8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0A42B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609F0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50800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6CEDE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76440" w:rsidR="00B87ED3" w:rsidRPr="008F69F5" w:rsidRDefault="00E81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42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299CB" w:rsidR="00B87ED3" w:rsidRPr="00944D28" w:rsidRDefault="00E81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3202" w:rsidR="00B87ED3" w:rsidRPr="00944D28" w:rsidRDefault="00E81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D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810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2024-06-30T22:03:00.0000000Z</dcterms:modified>
</coreProperties>
</file>