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3814A" w:rsidR="00FD3806" w:rsidRPr="00A72646" w:rsidRDefault="00524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64994" w:rsidR="00FD3806" w:rsidRPr="002A5E6C" w:rsidRDefault="00524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52514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C9502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268E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D8F6D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64D65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33E5D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0D519" w:rsidR="00B87ED3" w:rsidRPr="00AF0D95" w:rsidRDefault="00524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B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DE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BC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3F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031FF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667D6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00C0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1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4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1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0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B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4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8A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B2B9C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DF83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0D18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2E369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13831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10EF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3E0C6" w:rsidR="00B87ED3" w:rsidRPr="00AF0D95" w:rsidRDefault="00524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D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3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F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7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5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E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AF4B1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E761B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CC15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473D8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0EC90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49A5F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841E0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3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D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773A0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E7384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23B1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6875D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DC175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0D4AB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2A84D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BC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82D4" w:rsidR="00B87ED3" w:rsidRPr="00AF0D95" w:rsidRDefault="00524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3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7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1AC51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6B87A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F751D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33FD9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6430F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6BF76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C8FA" w:rsidR="00B87ED3" w:rsidRPr="00AF0D95" w:rsidRDefault="00524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6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9F3A" w:rsidR="00B87ED3" w:rsidRPr="00AF0D95" w:rsidRDefault="00524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D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612A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CE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