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05B4" w:rsidR="0061148E" w:rsidRPr="00944D28" w:rsidRDefault="00ED6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5AEB" w:rsidR="0061148E" w:rsidRPr="004A7085" w:rsidRDefault="00ED6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DDCC6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BDB86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5F3FF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DE197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13F79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26CE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F0A1E" w:rsidR="00B87ED3" w:rsidRPr="00944D28" w:rsidRDefault="00ED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4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4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4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3D7E8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30A75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9110A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6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BB949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472E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E83D8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A72F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BFBBB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DE717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3C5D3" w:rsidR="00B87ED3" w:rsidRPr="00944D28" w:rsidRDefault="00ED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27B2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DA822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C524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FC51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22FA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4608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460C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2CA6D" w:rsidR="00B87ED3" w:rsidRPr="00944D28" w:rsidRDefault="00ED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0F9F1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3A096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3B17F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B48A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A4C61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E8E6D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96F26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6303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3818B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AA24D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0AE8D" w:rsidR="00B87ED3" w:rsidRPr="00944D28" w:rsidRDefault="00ED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C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8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7F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2024-07-03T15:43:00.0000000Z</dcterms:modified>
</coreProperties>
</file>