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EA3C" w:rsidR="0061148E" w:rsidRPr="00C834E2" w:rsidRDefault="00117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14447" w:rsidR="0061148E" w:rsidRPr="00C834E2" w:rsidRDefault="00117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0DF10" w:rsidR="00B87ED3" w:rsidRPr="00944D28" w:rsidRDefault="0011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84495" w:rsidR="00B87ED3" w:rsidRPr="00944D28" w:rsidRDefault="0011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80CA0" w:rsidR="00B87ED3" w:rsidRPr="00944D28" w:rsidRDefault="0011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0C422" w:rsidR="00B87ED3" w:rsidRPr="00944D28" w:rsidRDefault="0011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7A43" w:rsidR="00B87ED3" w:rsidRPr="00944D28" w:rsidRDefault="0011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4345D" w:rsidR="00B87ED3" w:rsidRPr="00944D28" w:rsidRDefault="0011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54EDF" w:rsidR="00B87ED3" w:rsidRPr="00944D28" w:rsidRDefault="0011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5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3F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24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80C6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F5A78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A38F3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D1821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6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ED4BD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FA86C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8A227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6A68A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1BFC6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5A702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29FC4" w:rsidR="00B87ED3" w:rsidRPr="00944D28" w:rsidRDefault="0011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0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6D3FC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AC1E4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A9393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A5868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6039E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F8045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29B88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F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3AD3" w:rsidR="00B87ED3" w:rsidRPr="00944D28" w:rsidRDefault="0011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5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B09F7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3A7AC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891AB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9A514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82D6A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7BB6E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5A4C4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8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E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6327F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E4752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D6F05" w:rsidR="00B87ED3" w:rsidRPr="00944D28" w:rsidRDefault="0011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6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D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1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E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2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9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0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F9"/>
    <w:rsid w:val="00131B3D"/>
    <w:rsid w:val="001613EC"/>
    <w:rsid w:val="001D5720"/>
    <w:rsid w:val="00275252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2024-07-03T16:12:00.0000000Z</dcterms:modified>
</coreProperties>
</file>