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F0C6E" w:rsidR="00C34772" w:rsidRPr="0026421F" w:rsidRDefault="006743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BB02B" w:rsidR="00C34772" w:rsidRPr="00D339A1" w:rsidRDefault="006743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854FD" w:rsidR="002A7340" w:rsidRPr="00CD56BA" w:rsidRDefault="0067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A5804" w:rsidR="002A7340" w:rsidRPr="00CD56BA" w:rsidRDefault="0067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950A3" w:rsidR="002A7340" w:rsidRPr="00CD56BA" w:rsidRDefault="0067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3902A" w:rsidR="002A7340" w:rsidRPr="00CD56BA" w:rsidRDefault="0067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730BC" w:rsidR="002A7340" w:rsidRPr="00CD56BA" w:rsidRDefault="0067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F7A7D" w:rsidR="002A7340" w:rsidRPr="00CD56BA" w:rsidRDefault="0067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0E45A5" w:rsidR="002A7340" w:rsidRPr="00CD56BA" w:rsidRDefault="00674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C7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D9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9C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74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41CAC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ECEA9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7AB40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08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6E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4C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1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CE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A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16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51646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BD219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0EFA7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82C62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E28B3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B6E3C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F2920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44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7B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69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B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C2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0D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97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54B95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483F1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1DA03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8EE5C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3AA66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6180F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5C0E0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1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69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5B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C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CD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5B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51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8C387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F01B3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98925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5BA0A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2E361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32B1D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9CE9C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1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0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F3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ED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9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9E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80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B41C1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BF890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27DFD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3FA14" w:rsidR="009A6C64" w:rsidRPr="00730585" w:rsidRDefault="00674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C2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33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14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66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B7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83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DB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A6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7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8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381" w:rsidRPr="00B537C7" w:rsidRDefault="00674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EFBA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38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