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6190" w:rsidR="0061148E" w:rsidRPr="000C582F" w:rsidRDefault="005828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865E" w:rsidR="0061148E" w:rsidRPr="000C582F" w:rsidRDefault="005828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AEC05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CD436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BF590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D8586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ACD68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3F6F0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E7E08" w:rsidR="00B87ED3" w:rsidRPr="000C582F" w:rsidRDefault="00582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AA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98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BE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6E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54F81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47E72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D6105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C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A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6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E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E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8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A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A017C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11E66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2BF16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9533F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DEB74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3BE31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42DBC" w:rsidR="00B87ED3" w:rsidRPr="000C582F" w:rsidRDefault="00582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94AC4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72895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E1CE1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96A4B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04A3F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55C52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05929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42F0" w:rsidR="00B87ED3" w:rsidRPr="000C582F" w:rsidRDefault="00582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F1E4" w:rsidR="00B87ED3" w:rsidRPr="000C582F" w:rsidRDefault="00582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ECBE4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F858F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C028C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2E2A9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8E308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DF9FA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72C4D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0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3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B85CD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DA4A7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471C1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51160" w:rsidR="00B87ED3" w:rsidRPr="000C582F" w:rsidRDefault="00582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13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2A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DB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85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2024-06-30T23:49:00.0000000Z</dcterms:modified>
</coreProperties>
</file>