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7FF65" w:rsidR="00FD3806" w:rsidRPr="00A72646" w:rsidRDefault="00D550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428AE" w:rsidR="00FD3806" w:rsidRPr="002A5E6C" w:rsidRDefault="00D550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01FEC" w:rsidR="00B87ED3" w:rsidRPr="00AF0D95" w:rsidRDefault="00D55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A5EEA" w:rsidR="00B87ED3" w:rsidRPr="00AF0D95" w:rsidRDefault="00D55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9EB9B" w:rsidR="00B87ED3" w:rsidRPr="00AF0D95" w:rsidRDefault="00D55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F5E31" w:rsidR="00B87ED3" w:rsidRPr="00AF0D95" w:rsidRDefault="00D55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8EE9B" w:rsidR="00B87ED3" w:rsidRPr="00AF0D95" w:rsidRDefault="00D55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D4B4B" w:rsidR="00B87ED3" w:rsidRPr="00AF0D95" w:rsidRDefault="00D55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38538" w:rsidR="00B87ED3" w:rsidRPr="00AF0D95" w:rsidRDefault="00D55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D9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5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D6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CD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62C2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381A0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F1F9E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D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6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B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8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6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B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CEC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467CD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B6BB8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F028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C496F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27EA7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B8656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E31B2" w:rsidR="00B87ED3" w:rsidRPr="00AF0D95" w:rsidRDefault="00D55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F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0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A0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1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5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57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4E6D8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5BE1B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E470B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23111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0CEEB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1BEB0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0D21C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2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3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92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FCA3A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354CE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1C492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E23BB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74762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700C9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1FFD0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5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F9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B2DDE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92397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DDD76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9412A" w:rsidR="00B87ED3" w:rsidRPr="00AF0D95" w:rsidRDefault="00D55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7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5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88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6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D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5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A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A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B389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0E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