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3C605" w:rsidR="00061896" w:rsidRPr="005F4693" w:rsidRDefault="006A78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73081" w:rsidR="00061896" w:rsidRPr="00E407AC" w:rsidRDefault="006A78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9EE9" w:rsidR="00FC15B4" w:rsidRPr="00D11D17" w:rsidRDefault="006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FC0B3" w:rsidR="00FC15B4" w:rsidRPr="00D11D17" w:rsidRDefault="006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78C6" w:rsidR="00FC15B4" w:rsidRPr="00D11D17" w:rsidRDefault="006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1160A" w:rsidR="00FC15B4" w:rsidRPr="00D11D17" w:rsidRDefault="006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6641A" w:rsidR="00FC15B4" w:rsidRPr="00D11D17" w:rsidRDefault="006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7774E" w:rsidR="00FC15B4" w:rsidRPr="00D11D17" w:rsidRDefault="006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294D" w:rsidR="00FC15B4" w:rsidRPr="00D11D17" w:rsidRDefault="006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C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10B5E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36CB7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0BCB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7512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C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B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D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D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01B5B" w:rsidR="00DE76F3" w:rsidRPr="0026478E" w:rsidRDefault="006A7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5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A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EFA0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FE1A4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D7E0B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7796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49A6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6C704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C93D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6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0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9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1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C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D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7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0C158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5BA81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0071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7722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6A2C0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B4D6B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66CA2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6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4F5DA" w:rsidR="00DE76F3" w:rsidRPr="0026478E" w:rsidRDefault="006A7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6B211" w:rsidR="00DE76F3" w:rsidRPr="0026478E" w:rsidRDefault="006A7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A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E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5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2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6266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558B0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C2F0C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121A0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3641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6A6AD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6F343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5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7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5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3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5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5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81F79" w:rsidR="00DE76F3" w:rsidRPr="0026478E" w:rsidRDefault="006A7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93AE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713B0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8C39" w:rsidR="009A6C64" w:rsidRPr="00C2583D" w:rsidRDefault="006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59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6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3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4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3B820" w:rsidR="00DE76F3" w:rsidRPr="0026478E" w:rsidRDefault="006A7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17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E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6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C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6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882" w:rsidRDefault="006A78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88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