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D34EA" w:rsidR="0061148E" w:rsidRPr="00C834E2" w:rsidRDefault="008B61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5D110" w:rsidR="0061148E" w:rsidRPr="00C834E2" w:rsidRDefault="008B61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EF273" w:rsidR="00B87ED3" w:rsidRPr="00944D28" w:rsidRDefault="008B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E6496" w:rsidR="00B87ED3" w:rsidRPr="00944D28" w:rsidRDefault="008B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E3418" w:rsidR="00B87ED3" w:rsidRPr="00944D28" w:rsidRDefault="008B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4E11C" w:rsidR="00B87ED3" w:rsidRPr="00944D28" w:rsidRDefault="008B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42EEC" w:rsidR="00B87ED3" w:rsidRPr="00944D28" w:rsidRDefault="008B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30CEC" w:rsidR="00B87ED3" w:rsidRPr="00944D28" w:rsidRDefault="008B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D4789" w:rsidR="00B87ED3" w:rsidRPr="00944D28" w:rsidRDefault="008B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20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26B63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48426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534AD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5E527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DE2DD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23013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F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E610" w:rsidR="00B87ED3" w:rsidRPr="00944D28" w:rsidRDefault="008B6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E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2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089BE" w:rsidR="00B87ED3" w:rsidRPr="00944D28" w:rsidRDefault="008B6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32CE7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3D9FC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CD584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DE1E6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34D3A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BA18F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A1929" w:rsidR="00B87ED3" w:rsidRPr="00944D28" w:rsidRDefault="008B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E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0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6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9FCE1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A1EB0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DE668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654D4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9E946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BC0D7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C54C3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7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D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1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7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1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C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FAEB9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CE07C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FA912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EC2D4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1CDC3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ED738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A13C2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C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5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F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4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CF57F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79C25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B5470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2BFB0" w:rsidR="00B87ED3" w:rsidRPr="00944D28" w:rsidRDefault="008B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32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2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DA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E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3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5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E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1C8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2024-07-02T22:21:00.0000000Z</dcterms:modified>
</coreProperties>
</file>