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177B" w:rsidR="0061148E" w:rsidRPr="000C582F" w:rsidRDefault="00CA7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1A0D" w:rsidR="0061148E" w:rsidRPr="000C582F" w:rsidRDefault="00CA7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78E4B" w:rsidR="00B87ED3" w:rsidRPr="000C582F" w:rsidRDefault="00CA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AF286" w:rsidR="00B87ED3" w:rsidRPr="000C582F" w:rsidRDefault="00CA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7D398" w:rsidR="00B87ED3" w:rsidRPr="000C582F" w:rsidRDefault="00CA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D2146" w:rsidR="00B87ED3" w:rsidRPr="000C582F" w:rsidRDefault="00CA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09F1E" w:rsidR="00B87ED3" w:rsidRPr="000C582F" w:rsidRDefault="00CA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A37CA" w:rsidR="00B87ED3" w:rsidRPr="000C582F" w:rsidRDefault="00CA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8297C" w:rsidR="00B87ED3" w:rsidRPr="000C582F" w:rsidRDefault="00CA7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88766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53827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E4FD9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836E7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78D11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77A5B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DF50C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896D" w:rsidR="00B87ED3" w:rsidRPr="000C582F" w:rsidRDefault="00CA7A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80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A0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1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B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C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EC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1B3DB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AE381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86F36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4DE95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2338A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F33A8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15016" w:rsidR="00B87ED3" w:rsidRPr="000C582F" w:rsidRDefault="00CA7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D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F4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1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B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F7AE4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88EF8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CC9CB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E3FDB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5BDED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9431B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2C74D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1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65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04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AAE7C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F0E89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D66F2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38AC7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4A9274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A1E4C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315ED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49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1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8A3E5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8C0F7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45C97" w:rsidR="00B87ED3" w:rsidRPr="000C582F" w:rsidRDefault="00CA7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626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586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E8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7A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4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9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68"/>
    <w:rsid w:val="00C65D02"/>
    <w:rsid w:val="00CA5974"/>
    <w:rsid w:val="00CA7A5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2024-07-02T00:33:00.0000000Z</dcterms:modified>
</coreProperties>
</file>