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8C77C" w:rsidR="00FD3806" w:rsidRPr="00A72646" w:rsidRDefault="006D78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1D584" w:rsidR="00FD3806" w:rsidRPr="002A5E6C" w:rsidRDefault="006D78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B5B07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03042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98C1E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ED05A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27EB9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65FC7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3F2AE" w:rsidR="00B87ED3" w:rsidRPr="00AF0D95" w:rsidRDefault="006D7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677FE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ED833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6512D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B4310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F0E85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961A9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2B9D1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931E" w:rsidR="00B87ED3" w:rsidRPr="00AF0D95" w:rsidRDefault="006D78C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0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D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89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E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7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51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4ACDA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61940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8EF70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65763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30620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608C2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2AF20" w:rsidR="00B87ED3" w:rsidRPr="00AF0D95" w:rsidRDefault="006D7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6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C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E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4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27079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EDEC5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8EC20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CCC69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6E113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A529C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137A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D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A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E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2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D05BD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4FF3B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BD27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C1EB5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270D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F9033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02812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1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4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2C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9B80" w:rsidR="00B87ED3" w:rsidRPr="00AF0D95" w:rsidRDefault="006D78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C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F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EFEE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509CE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507FA" w:rsidR="00B87ED3" w:rsidRPr="00AF0D95" w:rsidRDefault="006D7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84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F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580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6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9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6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6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C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E28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0C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78C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2020-02-05T10:48:00.0000000Z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