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790798" w:rsidR="00FD3806" w:rsidRPr="00A72646" w:rsidRDefault="00F21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B9DC7" w:rsidR="00FD3806" w:rsidRPr="002A5E6C" w:rsidRDefault="00F21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1A09F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10367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EF81B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AC480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19BE5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B2E2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255B8" w:rsidR="00B87ED3" w:rsidRPr="00AF0D95" w:rsidRDefault="00F21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AF324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7AC24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E808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D3EFA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92127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9384D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747E2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B449" w:rsidR="00B87ED3" w:rsidRPr="00AF0D95" w:rsidRDefault="00F213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A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7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E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DBEE" w:rsidR="00B87ED3" w:rsidRPr="00AF0D95" w:rsidRDefault="00F2133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D452" w:rsidR="00B87ED3" w:rsidRPr="00AF0D95" w:rsidRDefault="00F2133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6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2FFE1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5AE04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0D4B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B1AD2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EAD84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73CE2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168D" w:rsidR="00B87ED3" w:rsidRPr="00AF0D95" w:rsidRDefault="00F21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3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B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D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7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4817" w:rsidR="00B87ED3" w:rsidRPr="00AF0D95" w:rsidRDefault="00F21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0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A9ED9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54454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DDC5E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F0D8E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48F18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490C0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9DAFD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CA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0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33F67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8B75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CD5D5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ECFFA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BC1C2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F7EA2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3B33B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43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9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B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F6A8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1612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2439" w:rsidR="00B87ED3" w:rsidRPr="00AF0D95" w:rsidRDefault="00F21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0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42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AD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CA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9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A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981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33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