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4CF3F" w:rsidR="00061896" w:rsidRPr="005F4693" w:rsidRDefault="008E2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9C818" w:rsidR="00061896" w:rsidRPr="00E407AC" w:rsidRDefault="008E2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1AA" w:rsidR="00FC15B4" w:rsidRPr="00D11D17" w:rsidRDefault="008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373D" w:rsidR="00FC15B4" w:rsidRPr="00D11D17" w:rsidRDefault="008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AF56" w:rsidR="00FC15B4" w:rsidRPr="00D11D17" w:rsidRDefault="008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1B04" w:rsidR="00FC15B4" w:rsidRPr="00D11D17" w:rsidRDefault="008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F745" w:rsidR="00FC15B4" w:rsidRPr="00D11D17" w:rsidRDefault="008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588E" w:rsidR="00FC15B4" w:rsidRPr="00D11D17" w:rsidRDefault="008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65D4" w:rsidR="00FC15B4" w:rsidRPr="00D11D17" w:rsidRDefault="008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972E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E98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B653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FF2C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E7C1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3683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C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7FDF3" w:rsidR="00DE76F3" w:rsidRPr="0026478E" w:rsidRDefault="008E2A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B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7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C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6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1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3369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83AD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34D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3950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5ED1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B94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DFA7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4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A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0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6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7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5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5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4391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67ED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EA31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53DF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AD58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4160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F482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B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D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0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A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1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8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4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1EEF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28A7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568A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9615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DC83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A946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E856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7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D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7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0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1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A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0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FFA8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E051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0000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6C78" w:rsidR="009A6C64" w:rsidRPr="00C2583D" w:rsidRDefault="008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7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F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9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B5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E8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9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3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2AE2" w:rsidRDefault="008E2A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2AE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