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6EA711" w:rsidR="00AA29B6" w:rsidRPr="00EA69E9" w:rsidRDefault="00020B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D9D3A" w:rsidR="00AA29B6" w:rsidRPr="00AA29B6" w:rsidRDefault="00020B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87E26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C9511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DCF37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D3757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1EF9A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8120F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53336" w:rsidR="00B87ED3" w:rsidRPr="00FC7F6A" w:rsidRDefault="0002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58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C00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27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9A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EF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B6F49" w:rsidR="00B87ED3" w:rsidRPr="00D44524" w:rsidRDefault="0002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F66B7" w:rsidR="00B87ED3" w:rsidRPr="00D44524" w:rsidRDefault="0002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6B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FB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39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F0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DF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91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44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45941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B32C8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41886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EB8EA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43F4C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FB512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B5870" w:rsidR="000B5588" w:rsidRPr="00D44524" w:rsidRDefault="0002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20D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82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D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D89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D3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24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C9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459D9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DF3AF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F0B53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CD1FE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03ED0B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A334CE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D7E2D" w:rsidR="00846B8B" w:rsidRPr="00D44524" w:rsidRDefault="0002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7D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A6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2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0E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A99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D7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E4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5F9EE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7C527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C3F85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3B893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C3D60F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ECA85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B6FFC7" w:rsidR="007A5870" w:rsidRPr="00D44524" w:rsidRDefault="0002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1E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31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D8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CA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7E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C1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F2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A8B14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D77DF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B8FE8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D07A3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2147A5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E81AE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7A606" w:rsidR="0021795A" w:rsidRPr="00D44524" w:rsidRDefault="0002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66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BCF93" w:rsidR="00DF25F7" w:rsidRPr="00EA69E9" w:rsidRDefault="00020B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A6652" w:rsidR="00DF25F7" w:rsidRPr="00EA69E9" w:rsidRDefault="00020B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AE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65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1D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91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E055E2" w:rsidR="00DF25F7" w:rsidRPr="00D44524" w:rsidRDefault="00020B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D877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6847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BBA5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5DA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32A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D80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4B8F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5A1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8E7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CA34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24C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715D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A97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A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5C5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2024-06-17T02:06:00.0000000Z</dcterms:modified>
</coreProperties>
</file>