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BC0FF9" w:rsidR="00AA29B6" w:rsidRPr="00EA69E9" w:rsidRDefault="006648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8227E" w:rsidR="00AA29B6" w:rsidRPr="00AA29B6" w:rsidRDefault="006648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C065C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EA398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8BE0D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F5F5B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6C0FA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4653C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1FA5E8" w:rsidR="00B87ED3" w:rsidRPr="00FC7F6A" w:rsidRDefault="006648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FF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B3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908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88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6E3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A3B8F" w:rsidR="00B87ED3" w:rsidRPr="00D44524" w:rsidRDefault="00664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6335E" w:rsidR="00B87ED3" w:rsidRPr="00D44524" w:rsidRDefault="006648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54C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1C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BD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47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0A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BD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D7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F84D8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B0061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9AFD0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53C2B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C02AD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F7AEB6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E2472" w:rsidR="000B5588" w:rsidRPr="00D44524" w:rsidRDefault="006648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84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A6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7A8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22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DF6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61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8E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29105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46BCA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E6098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11341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9C5E78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1CB66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51DB1" w:rsidR="00846B8B" w:rsidRPr="00D44524" w:rsidRDefault="006648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25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81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CA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C9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11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4C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60D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6E03E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91060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CF944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54FF5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E9C1B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09226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64B20" w:rsidR="007A5870" w:rsidRPr="00D44524" w:rsidRDefault="006648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56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62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39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93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E78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37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CF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836D4F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02313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5D282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B4424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5182F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CF715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09E8C" w:rsidR="0021795A" w:rsidRPr="00D44524" w:rsidRDefault="006648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51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AB741" w:rsidR="00DF25F7" w:rsidRPr="00EA69E9" w:rsidRDefault="006648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97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21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D7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FB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8F3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6B04A1" w:rsidR="00DF25F7" w:rsidRPr="00D44524" w:rsidRDefault="006648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13F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C60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616C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61B0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699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F0FC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9D7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F4AE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939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8DC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C0A4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B968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1F23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8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7C74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8D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2024-06-16T07:40:00.0000000Z</dcterms:modified>
</coreProperties>
</file>